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B" w:rsidRDefault="002D12EB">
      <w:pPr>
        <w:spacing w:before="15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410"/>
      </w:tblGrid>
      <w:tr w:rsidR="006D2B0A">
        <w:trPr>
          <w:trHeight w:hRule="exact" w:val="40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0A" w:rsidRPr="0049707C" w:rsidRDefault="006D2B0A" w:rsidP="006D2B0A">
            <w:pPr>
              <w:spacing w:before="15" w:after="0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49707C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:rsidR="006D2B0A" w:rsidRPr="00B637C4" w:rsidRDefault="006D2B0A">
            <w:pPr>
              <w:spacing w:after="0" w:line="388" w:lineRule="exact"/>
              <w:ind w:left="2508" w:right="-20"/>
              <w:rPr>
                <w:rFonts w:ascii="Century Gothic" w:eastAsia="Calibri" w:hAnsi="Century Gothic" w:cs="Calibri"/>
                <w:b/>
                <w:bCs/>
                <w:position w:val="1"/>
              </w:rPr>
            </w:pPr>
          </w:p>
        </w:tc>
      </w:tr>
      <w:tr w:rsidR="002D12EB">
        <w:trPr>
          <w:trHeight w:hRule="exact" w:val="40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B637C4" w:rsidRDefault="003F667B">
            <w:pPr>
              <w:spacing w:after="0" w:line="388" w:lineRule="exact"/>
              <w:ind w:left="2508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PROPE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TY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4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SU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>MM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RY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5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SHEET</w:t>
            </w:r>
          </w:p>
        </w:tc>
      </w:tr>
      <w:tr w:rsidR="002D12EB" w:rsidTr="008127E6">
        <w:trPr>
          <w:trHeight w:hRule="exact" w:val="3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B637C4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J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AME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B637C4" w:rsidRDefault="00F52DD3" w:rsidP="00BF6154">
            <w:pPr>
              <w:spacing w:after="0" w:line="291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SYLMAR</w:t>
            </w:r>
            <w:r w:rsidR="003F667B" w:rsidRPr="00B637C4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 xml:space="preserve"> </w:t>
            </w:r>
            <w:r w:rsidR="003F667B"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="003F667B"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RM</w:t>
            </w:r>
            <w:r w:rsidR="003F667B"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O</w:t>
            </w:r>
            <w:r w:rsidR="003F667B"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R</w:t>
            </w:r>
            <w:r w:rsidR="003F667B"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</w:tc>
      </w:tr>
      <w:tr w:rsidR="002D12EB" w:rsidTr="0041735A">
        <w:trPr>
          <w:trHeight w:hRule="exact" w:val="5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B637C4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LOC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OF</w:t>
            </w:r>
          </w:p>
          <w:p w:rsidR="002D12EB" w:rsidRPr="00B637C4" w:rsidRDefault="003F667B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</w:rPr>
              <w:t>PROPE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Y</w:t>
            </w:r>
          </w:p>
          <w:p w:rsidR="002D12EB" w:rsidRPr="00B637C4" w:rsidRDefault="002D12EB">
            <w:pPr>
              <w:spacing w:before="9" w:after="0" w:line="260" w:lineRule="exact"/>
              <w:rPr>
                <w:rFonts w:ascii="Century Gothic" w:hAnsi="Century Gothic"/>
              </w:rPr>
            </w:pPr>
          </w:p>
          <w:p w:rsidR="002D12EB" w:rsidRPr="00B637C4" w:rsidRDefault="002D12EB">
            <w:pPr>
              <w:spacing w:after="0" w:line="240" w:lineRule="auto"/>
              <w:ind w:left="102" w:right="602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79" w:rsidRPr="00B637C4" w:rsidRDefault="00F52DD3" w:rsidP="006B4DE4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12860 Arroyo</w:t>
            </w:r>
            <w:r w:rsidR="00FC6879"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Street</w:t>
            </w:r>
          </w:p>
          <w:p w:rsidR="002D12EB" w:rsidRPr="00B637C4" w:rsidRDefault="00F52DD3" w:rsidP="00FC6879">
            <w:pPr>
              <w:spacing w:before="9" w:after="0" w:line="260" w:lineRule="exact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Sylmar, CA 91342; Los Angeles</w:t>
            </w:r>
            <w:r w:rsidR="00FC6879"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County </w:t>
            </w:r>
          </w:p>
          <w:p w:rsidR="00FC6879" w:rsidRPr="00B637C4" w:rsidRDefault="00FC6879" w:rsidP="00FC6879">
            <w:pPr>
              <w:spacing w:before="9" w:after="0" w:line="260" w:lineRule="exact"/>
              <w:rPr>
                <w:rFonts w:ascii="Century Gothic" w:hAnsi="Century Gothic"/>
              </w:rPr>
            </w:pPr>
          </w:p>
          <w:p w:rsidR="002D12EB" w:rsidRPr="00B637C4" w:rsidRDefault="002D12EB" w:rsidP="008127E6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8127E6" w:rsidTr="00330842">
        <w:trPr>
          <w:trHeight w:hRule="exact" w:val="62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  <w:b/>
                <w:bCs/>
                <w:position w:val="1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</w:rPr>
              <w:t>AS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SS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OR PA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 xml:space="preserve">EL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U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MB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40" w:lineRule="auto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</w:rPr>
              <w:t>2525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-017-901</w:t>
            </w:r>
          </w:p>
          <w:p w:rsidR="008127E6" w:rsidRPr="00B637C4" w:rsidRDefault="008127E6" w:rsidP="006B4DE4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</w:p>
        </w:tc>
      </w:tr>
      <w:tr w:rsidR="002D12EB" w:rsidTr="0041735A">
        <w:trPr>
          <w:trHeight w:hRule="exact" w:val="35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B637C4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B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TT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G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G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  <w:p w:rsidR="002D12EB" w:rsidRPr="00B637C4" w:rsidRDefault="002D12EB">
            <w:pPr>
              <w:spacing w:before="2" w:after="0" w:line="239" w:lineRule="auto"/>
              <w:ind w:left="102" w:right="597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B637C4" w:rsidRDefault="003F667B" w:rsidP="00EB2D46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D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epa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o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f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="00E9460C" w:rsidRPr="00B637C4">
              <w:rPr>
                <w:rFonts w:ascii="Century Gothic" w:eastAsia="Calibri" w:hAnsi="Century Gothic" w:cs="Calibri"/>
                <w:position w:val="1"/>
              </w:rPr>
              <w:t>General Services</w:t>
            </w:r>
          </w:p>
          <w:p w:rsidR="003F667B" w:rsidRPr="00B637C4" w:rsidRDefault="003F667B" w:rsidP="00E7318A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8127E6" w:rsidTr="0041735A">
        <w:trPr>
          <w:trHeight w:hRule="exact" w:val="3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B637C4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B637C4">
              <w:rPr>
                <w:rFonts w:ascii="Century Gothic" w:eastAsia="Calibri" w:hAnsi="Century Gothic" w:cs="Calibri"/>
              </w:rPr>
              <w:t>Terry Todd</w:t>
            </w:r>
          </w:p>
        </w:tc>
      </w:tr>
      <w:tr w:rsidR="008127E6" w:rsidTr="00E7318A">
        <w:trPr>
          <w:trHeight w:hRule="exact" w:val="4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B637C4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0A3D48" w:rsidP="00EB2D46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hyperlink r:id="rId4" w:history="1">
              <w:r w:rsidR="00EB2D46" w:rsidRPr="00D21A28">
                <w:rPr>
                  <w:rStyle w:val="Hyperlink"/>
                  <w:rFonts w:ascii="Century Gothic" w:eastAsia="Calibri" w:hAnsi="Century Gothic" w:cs="Calibri"/>
                </w:rPr>
                <w:t>Terry.Todd@dgs.ca.gov</w:t>
              </w:r>
            </w:hyperlink>
          </w:p>
        </w:tc>
      </w:tr>
      <w:tr w:rsidR="008127E6" w:rsidRPr="00FC6879" w:rsidTr="006978D3">
        <w:trPr>
          <w:trHeight w:hRule="exact" w:val="64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DA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  <w:p w:rsidR="008127E6" w:rsidRPr="00B637C4" w:rsidRDefault="008127E6" w:rsidP="008127E6">
            <w:pPr>
              <w:spacing w:before="1"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</w:rPr>
              <w:t>AVA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</w:rPr>
              <w:t>LA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B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LE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F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3"/>
              </w:rPr>
              <w:t>O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</w:rPr>
              <w:t>L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E</w:t>
            </w:r>
          </w:p>
          <w:p w:rsidR="008127E6" w:rsidRPr="00B637C4" w:rsidRDefault="008127E6" w:rsidP="008127E6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48" w:rsidRDefault="000A3D48" w:rsidP="000A3D48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To Be Determined.</w:t>
            </w:r>
          </w:p>
          <w:p w:rsidR="008127E6" w:rsidRPr="00B637C4" w:rsidRDefault="008127E6" w:rsidP="008127E6">
            <w:pPr>
              <w:spacing w:before="2" w:after="0" w:line="238" w:lineRule="auto"/>
              <w:ind w:left="102" w:right="91"/>
              <w:rPr>
                <w:rFonts w:ascii="Century Gothic" w:eastAsia="Calibri" w:hAnsi="Century Gothic" w:cs="Calibri"/>
              </w:rPr>
            </w:pPr>
            <w:bookmarkStart w:id="0" w:name="_GoBack"/>
            <w:bookmarkEnd w:id="0"/>
          </w:p>
          <w:p w:rsidR="008127E6" w:rsidRPr="00B637C4" w:rsidRDefault="008127E6" w:rsidP="008127E6">
            <w:pPr>
              <w:spacing w:before="2" w:after="0" w:line="238" w:lineRule="auto"/>
              <w:ind w:left="102" w:right="91"/>
              <w:rPr>
                <w:rFonts w:ascii="Century Gothic" w:eastAsia="Calibri" w:hAnsi="Century Gothic" w:cs="Calibri"/>
              </w:rPr>
            </w:pPr>
          </w:p>
        </w:tc>
      </w:tr>
      <w:tr w:rsidR="008127E6" w:rsidTr="008127E6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38" w:lineRule="auto"/>
              <w:ind w:left="102" w:right="406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ZE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</w:rPr>
              <w:t>(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RE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3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)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 xml:space="preserve">D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HAPE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40" w:lineRule="auto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</w:rPr>
              <w:t>±6.31</w:t>
            </w:r>
            <w:r w:rsidRPr="00B637C4">
              <w:rPr>
                <w:rFonts w:ascii="Century Gothic" w:eastAsia="Calibri" w:hAnsi="Century Gothic" w:cs="Calibri"/>
              </w:rPr>
              <w:t xml:space="preserve"> acr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e</w:t>
            </w:r>
            <w:r w:rsidRPr="00B637C4">
              <w:rPr>
                <w:rFonts w:ascii="Century Gothic" w:eastAsia="Calibri" w:hAnsi="Century Gothic" w:cs="Calibri"/>
              </w:rPr>
              <w:t>s,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irre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gu</w:t>
            </w:r>
            <w:r w:rsidRPr="00B637C4">
              <w:rPr>
                <w:rFonts w:ascii="Century Gothic" w:eastAsia="Calibri" w:hAnsi="Century Gothic" w:cs="Calibri"/>
              </w:rPr>
              <w:t>lar sh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a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p</w:t>
            </w:r>
            <w:r w:rsidRPr="00B637C4">
              <w:rPr>
                <w:rFonts w:ascii="Century Gothic" w:eastAsia="Calibri" w:hAnsi="Century Gothic" w:cs="Calibri"/>
              </w:rPr>
              <w:t>e</w:t>
            </w:r>
          </w:p>
        </w:tc>
      </w:tr>
      <w:tr w:rsidR="008127E6" w:rsidTr="008127E6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OP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G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P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HY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Level-mountainous</w:t>
            </w:r>
          </w:p>
        </w:tc>
      </w:tr>
      <w:tr w:rsidR="008127E6" w:rsidTr="008127E6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V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mo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y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Bu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l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d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g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and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P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arki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g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Area</w:t>
            </w:r>
          </w:p>
        </w:tc>
      </w:tr>
      <w:tr w:rsidR="008127E6" w:rsidTr="008127E6">
        <w:trPr>
          <w:trHeight w:hRule="exact" w:val="28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V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S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ZE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±11,826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q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 xml:space="preserve">. 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f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 xml:space="preserve">t. </w:t>
            </w:r>
          </w:p>
        </w:tc>
      </w:tr>
      <w:tr w:rsidR="008127E6" w:rsidTr="0041735A">
        <w:trPr>
          <w:trHeight w:hRule="exact" w:val="32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PR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  <w:p w:rsidR="008127E6" w:rsidRPr="00B637C4" w:rsidRDefault="008127E6" w:rsidP="008127E6">
            <w:pPr>
              <w:spacing w:before="3" w:after="0" w:line="238" w:lineRule="auto"/>
              <w:ind w:left="102" w:right="189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40" w:lineRule="auto"/>
              <w:ind w:right="462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</w:rPr>
              <w:t>Vacant</w:t>
            </w:r>
          </w:p>
        </w:tc>
      </w:tr>
      <w:tr w:rsidR="008127E6" w:rsidTr="008127E6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SS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B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Arroyo Street</w:t>
            </w:r>
          </w:p>
        </w:tc>
      </w:tr>
      <w:tr w:rsidR="008127E6" w:rsidTr="00C426D5">
        <w:trPr>
          <w:trHeight w:hRule="exact" w:val="8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REAS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FOR</w:t>
            </w:r>
          </w:p>
          <w:p w:rsidR="008127E6" w:rsidRPr="00B637C4" w:rsidRDefault="008127E6" w:rsidP="008127E6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</w:rPr>
              <w:t>DE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</w:rPr>
              <w:t>L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G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UR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</w:rPr>
              <w:t>P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LUS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EB2D46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position w:val="1"/>
              </w:rPr>
              <w:t>The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faci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l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y</w:t>
            </w:r>
            <w:r w:rsidRPr="00B637C4">
              <w:rPr>
                <w:rFonts w:ascii="Century Gothic" w:eastAsia="Calibri" w:hAnsi="Century Gothic" w:cs="Calibri"/>
                <w:spacing w:val="2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>l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ng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er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the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p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o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g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ram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req</w:t>
            </w:r>
            <w:r w:rsidRPr="00B637C4">
              <w:rPr>
                <w:rFonts w:ascii="Century Gothic" w:eastAsia="Calibri" w:hAnsi="Century Gothic" w:cs="Calibri"/>
                <w:spacing w:val="-1"/>
                <w:position w:val="1"/>
              </w:rPr>
              <w:t>u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ir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o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f</w:t>
            </w:r>
            <w:r w:rsidRPr="00B637C4">
              <w:rPr>
                <w:rFonts w:ascii="Century Gothic" w:eastAsia="Calibri" w:hAnsi="Century Gothic" w:cs="Calibri"/>
                <w:spacing w:val="-2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position w:val="1"/>
              </w:rPr>
              <w:t>the</w:t>
            </w:r>
            <w:r w:rsidR="00E7318A">
              <w:rPr>
                <w:rFonts w:ascii="Century Gothic" w:eastAsia="Calibri" w:hAnsi="Century Gothic" w:cs="Calibri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D</w:t>
            </w:r>
            <w:r w:rsidRPr="00B637C4">
              <w:rPr>
                <w:rFonts w:ascii="Century Gothic" w:eastAsia="Calibri" w:hAnsi="Century Gothic" w:cs="Calibri"/>
              </w:rPr>
              <w:t>epa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r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m</w:t>
            </w:r>
            <w:r w:rsidRPr="00B637C4">
              <w:rPr>
                <w:rFonts w:ascii="Century Gothic" w:eastAsia="Calibri" w:hAnsi="Century Gothic" w:cs="Calibri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n</w:t>
            </w:r>
            <w:r w:rsidRPr="00B637C4">
              <w:rPr>
                <w:rFonts w:ascii="Century Gothic" w:eastAsia="Calibri" w:hAnsi="Century Gothic" w:cs="Calibri"/>
              </w:rPr>
              <w:t>t.</w:t>
            </w:r>
            <w:r w:rsidR="00600DCA">
              <w:rPr>
                <w:rFonts w:ascii="Century Gothic" w:eastAsia="Calibri" w:hAnsi="Century Gothic" w:cs="Calibri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S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p</w:t>
            </w:r>
            <w:r w:rsidRPr="00B637C4">
              <w:rPr>
                <w:rFonts w:ascii="Century Gothic" w:eastAsia="Calibri" w:hAnsi="Century Gothic" w:cs="Calibri"/>
              </w:rPr>
              <w:t>ecial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legislat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i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o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n</w:t>
            </w:r>
            <w:r w:rsidR="00600DCA">
              <w:rPr>
                <w:rFonts w:ascii="Century Gothic" w:eastAsia="Calibri" w:hAnsi="Century Gothic" w:cs="Calibri"/>
                <w:spacing w:val="-1"/>
              </w:rPr>
              <w:t xml:space="preserve">: </w:t>
            </w:r>
            <w:r w:rsidRPr="00B637C4">
              <w:rPr>
                <w:rFonts w:ascii="Century Gothic" w:eastAsia="Calibri" w:hAnsi="Century Gothic" w:cs="Calibri"/>
              </w:rPr>
              <w:t>C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h</w:t>
            </w:r>
            <w:r w:rsidRPr="00B637C4">
              <w:rPr>
                <w:rFonts w:ascii="Century Gothic" w:eastAsia="Calibri" w:hAnsi="Century Gothic" w:cs="Calibri"/>
              </w:rPr>
              <w:t>a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p</w:t>
            </w:r>
            <w:r w:rsidRPr="00B637C4">
              <w:rPr>
                <w:rFonts w:ascii="Century Gothic" w:eastAsia="Calibri" w:hAnsi="Century Gothic" w:cs="Calibri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e</w:t>
            </w:r>
            <w:r w:rsidRPr="00B637C4">
              <w:rPr>
                <w:rFonts w:ascii="Century Gothic" w:eastAsia="Calibri" w:hAnsi="Century Gothic" w:cs="Calibri"/>
              </w:rPr>
              <w:t xml:space="preserve">r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726</w:t>
            </w:r>
            <w:r w:rsidRPr="00B637C4">
              <w:rPr>
                <w:rFonts w:ascii="Century Gothic" w:eastAsia="Calibri" w:hAnsi="Century Gothic" w:cs="Calibri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o</w:t>
            </w:r>
            <w:r w:rsidRPr="00B637C4">
              <w:rPr>
                <w:rFonts w:ascii="Century Gothic" w:eastAsia="Calibri" w:hAnsi="Century Gothic" w:cs="Calibri"/>
              </w:rPr>
              <w:t xml:space="preserve">f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h</w:t>
            </w:r>
            <w:r w:rsidRPr="00B637C4">
              <w:rPr>
                <w:rFonts w:ascii="Century Gothic" w:eastAsia="Calibri" w:hAnsi="Century Gothic" w:cs="Calibri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Stat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u</w:t>
            </w:r>
            <w:r w:rsidRPr="00B637C4">
              <w:rPr>
                <w:rFonts w:ascii="Century Gothic" w:eastAsia="Calibri" w:hAnsi="Century Gothic" w:cs="Calibri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e</w:t>
            </w:r>
            <w:r w:rsidRPr="00B637C4">
              <w:rPr>
                <w:rFonts w:ascii="Century Gothic" w:eastAsia="Calibri" w:hAnsi="Century Gothic" w:cs="Calibri"/>
              </w:rPr>
              <w:t>s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o</w:t>
            </w:r>
            <w:r w:rsidRPr="00B637C4">
              <w:rPr>
                <w:rFonts w:ascii="Century Gothic" w:eastAsia="Calibri" w:hAnsi="Century Gothic" w:cs="Calibri"/>
              </w:rPr>
              <w:t>f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2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0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1</w:t>
            </w:r>
            <w:r w:rsidRPr="00B637C4">
              <w:rPr>
                <w:rFonts w:ascii="Century Gothic" w:eastAsia="Calibri" w:hAnsi="Century Gothic" w:cs="Calibri"/>
              </w:rPr>
              <w:t>8</w:t>
            </w:r>
            <w:r w:rsidR="00600DCA">
              <w:rPr>
                <w:rFonts w:ascii="Century Gothic" w:eastAsia="Calibri" w:hAnsi="Century Gothic" w:cs="Calibri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(</w:t>
            </w:r>
            <w:r w:rsidRPr="00B637C4">
              <w:rPr>
                <w:rFonts w:ascii="Century Gothic" w:eastAsia="Calibri" w:hAnsi="Century Gothic" w:cs="Calibri"/>
              </w:rPr>
              <w:t>AB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 xml:space="preserve"> 3251</w:t>
            </w:r>
            <w:r w:rsidRPr="00B637C4">
              <w:rPr>
                <w:rFonts w:ascii="Century Gothic" w:eastAsia="Calibri" w:hAnsi="Century Gothic" w:cs="Calibri"/>
              </w:rPr>
              <w:t>)</w:t>
            </w:r>
            <w:r w:rsidR="00600DCA">
              <w:rPr>
                <w:rFonts w:ascii="Century Gothic" w:eastAsia="Calibri" w:hAnsi="Century Gothic" w:cs="Calibri"/>
              </w:rPr>
              <w:t>.</w:t>
            </w:r>
          </w:p>
        </w:tc>
      </w:tr>
      <w:tr w:rsidR="008127E6" w:rsidTr="008127E6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DA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Q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U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RED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612A0F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1961</w:t>
            </w:r>
          </w:p>
        </w:tc>
      </w:tr>
      <w:tr w:rsidR="008127E6" w:rsidTr="008127E6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8127E6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EVID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OF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ST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  <w:p w:rsidR="008127E6" w:rsidRPr="00B637C4" w:rsidRDefault="008127E6" w:rsidP="008127E6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LE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6" w:rsidRPr="00B637C4" w:rsidRDefault="008127E6" w:rsidP="00555B5A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position w:val="1"/>
              </w:rPr>
              <w:t>Grant deed dated May 5, 1961</w:t>
            </w:r>
            <w:r w:rsidR="002C104D">
              <w:rPr>
                <w:rFonts w:ascii="Century Gothic" w:eastAsia="Calibri" w:hAnsi="Century Gothic" w:cs="Calibri"/>
                <w:position w:val="1"/>
              </w:rPr>
              <w:t>.</w:t>
            </w:r>
          </w:p>
        </w:tc>
      </w:tr>
      <w:tr w:rsidR="00E30065" w:rsidTr="00C46548">
        <w:trPr>
          <w:trHeight w:hRule="exact" w:val="60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E462E3" w:rsidRDefault="00E30065" w:rsidP="00E30065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:rsidR="00E30065" w:rsidRPr="00E462E3" w:rsidRDefault="00E30065" w:rsidP="00E30065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605CCB" w:rsidRDefault="00E30065" w:rsidP="00E30065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E30065" w:rsidRPr="00E462E3" w:rsidRDefault="00E30065" w:rsidP="00E30065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</w:p>
        </w:tc>
      </w:tr>
      <w:tr w:rsidR="00E30065" w:rsidTr="00156A40">
        <w:trPr>
          <w:trHeight w:hRule="exact" w:val="59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065" w:rsidRPr="00605CCB" w:rsidRDefault="00E30065" w:rsidP="00E30065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605CCB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065" w:rsidRPr="00605CCB" w:rsidRDefault="00E30065" w:rsidP="00E30065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E30065" w:rsidRPr="00605CCB" w:rsidRDefault="00E30065" w:rsidP="00E30065">
            <w:pPr>
              <w:pStyle w:val="TableParagraph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E30065" w:rsidTr="00E30065">
        <w:trPr>
          <w:trHeight w:hRule="exact" w:val="170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065" w:rsidRDefault="00E30065" w:rsidP="00E30065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:rsidR="00E30065" w:rsidRPr="00605CCB" w:rsidRDefault="00E30065" w:rsidP="00E30065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065" w:rsidRPr="00605CCB" w:rsidRDefault="00E30065" w:rsidP="00E30065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E30065" w:rsidRPr="00605CCB" w:rsidRDefault="00E30065" w:rsidP="00E30065">
            <w:pPr>
              <w:pStyle w:val="TableParagraph"/>
              <w:spacing w:line="264" w:lineRule="exact"/>
              <w:ind w:left="102"/>
              <w:rPr>
                <w:rFonts w:ascii="Century Gothic" w:hAnsi="Century Gothic"/>
                <w:spacing w:val="-1"/>
              </w:rPr>
            </w:pPr>
          </w:p>
        </w:tc>
      </w:tr>
      <w:tr w:rsidR="00E30065" w:rsidTr="008127E6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B637C4" w:rsidRDefault="00E30065" w:rsidP="00E30065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L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D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4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B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B637C4" w:rsidRDefault="00E30065" w:rsidP="00E30065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spacing w:val="1"/>
                <w:position w:val="1"/>
              </w:rPr>
              <w:t>None</w:t>
            </w:r>
          </w:p>
        </w:tc>
      </w:tr>
      <w:tr w:rsidR="00E30065" w:rsidTr="008127E6">
        <w:trPr>
          <w:trHeight w:hRule="exact" w:val="81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B637C4" w:rsidRDefault="00E30065" w:rsidP="00E30065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TI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D M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position w:val="1"/>
              </w:rPr>
              <w:t>RKET</w:t>
            </w:r>
          </w:p>
          <w:p w:rsidR="00E30065" w:rsidRPr="00B637C4" w:rsidRDefault="00E30065" w:rsidP="00E30065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  <w:b/>
                <w:bCs/>
                <w:spacing w:val="-1"/>
              </w:rPr>
              <w:t>V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B637C4">
              <w:rPr>
                <w:rFonts w:ascii="Century Gothic" w:eastAsia="Calibri" w:hAnsi="Century Gothic" w:cs="Calibri"/>
                <w:b/>
                <w:bCs/>
                <w:spacing w:val="1"/>
              </w:rPr>
              <w:t>L</w:t>
            </w:r>
            <w:r w:rsidRPr="00B637C4">
              <w:rPr>
                <w:rFonts w:ascii="Century Gothic" w:eastAsia="Calibri" w:hAnsi="Century Gothic" w:cs="Calibri"/>
                <w:b/>
                <w:bCs/>
              </w:rPr>
              <w:t>UE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B637C4" w:rsidRDefault="00E30065" w:rsidP="00E30065">
            <w:pPr>
              <w:spacing w:after="0" w:line="240" w:lineRule="auto"/>
              <w:ind w:left="102" w:right="425"/>
              <w:rPr>
                <w:rFonts w:ascii="Century Gothic" w:eastAsia="Calibri" w:hAnsi="Century Gothic" w:cs="Calibri"/>
              </w:rPr>
            </w:pPr>
            <w:r w:rsidRPr="00B637C4">
              <w:rPr>
                <w:rFonts w:ascii="Century Gothic" w:eastAsia="Calibri" w:hAnsi="Century Gothic" w:cs="Calibri"/>
              </w:rPr>
              <w:t>I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n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t</w:t>
            </w:r>
            <w:r w:rsidRPr="00B637C4">
              <w:rPr>
                <w:rFonts w:ascii="Century Gothic" w:eastAsia="Calibri" w:hAnsi="Century Gothic" w:cs="Calibri"/>
              </w:rPr>
              <w:t>ere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s</w:t>
            </w:r>
            <w:r w:rsidRPr="00B637C4">
              <w:rPr>
                <w:rFonts w:ascii="Century Gothic" w:eastAsia="Calibri" w:hAnsi="Century Gothic" w:cs="Calibri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e</w:t>
            </w:r>
            <w:r w:rsidRPr="00B637C4">
              <w:rPr>
                <w:rFonts w:ascii="Century Gothic" w:eastAsia="Calibri" w:hAnsi="Century Gothic" w:cs="Calibri"/>
              </w:rPr>
              <w:t>d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parties a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d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v</w:t>
            </w:r>
            <w:r w:rsidRPr="00B637C4">
              <w:rPr>
                <w:rFonts w:ascii="Century Gothic" w:eastAsia="Calibri" w:hAnsi="Century Gothic" w:cs="Calibri"/>
              </w:rPr>
              <w:t>ised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to c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o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ndu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>c</w:t>
            </w:r>
            <w:r w:rsidRPr="00B637C4">
              <w:rPr>
                <w:rFonts w:ascii="Century Gothic" w:eastAsia="Calibri" w:hAnsi="Century Gothic" w:cs="Calibri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their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o</w:t>
            </w:r>
            <w:r w:rsidRPr="00B637C4">
              <w:rPr>
                <w:rFonts w:ascii="Century Gothic" w:eastAsia="Calibri" w:hAnsi="Century Gothic" w:cs="Calibri"/>
              </w:rPr>
              <w:t xml:space="preserve">wn 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du</w:t>
            </w:r>
            <w:r w:rsidRPr="00B637C4">
              <w:rPr>
                <w:rFonts w:ascii="Century Gothic" w:eastAsia="Calibri" w:hAnsi="Century Gothic" w:cs="Calibri"/>
              </w:rPr>
              <w:t>e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d</w:t>
            </w:r>
            <w:r w:rsidRPr="00B637C4">
              <w:rPr>
                <w:rFonts w:ascii="Century Gothic" w:eastAsia="Calibri" w:hAnsi="Century Gothic" w:cs="Calibri"/>
              </w:rPr>
              <w:t>ili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g</w:t>
            </w:r>
            <w:r w:rsidRPr="00B637C4">
              <w:rPr>
                <w:rFonts w:ascii="Century Gothic" w:eastAsia="Calibri" w:hAnsi="Century Gothic" w:cs="Calibri"/>
              </w:rPr>
              <w:t>ence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o</w:t>
            </w:r>
            <w:r w:rsidRPr="00B637C4">
              <w:rPr>
                <w:rFonts w:ascii="Century Gothic" w:eastAsia="Calibri" w:hAnsi="Century Gothic" w:cs="Calibri"/>
              </w:rPr>
              <w:t>f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</w:rPr>
              <w:t>fa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i</w:t>
            </w:r>
            <w:r w:rsidRPr="00B637C4">
              <w:rPr>
                <w:rFonts w:ascii="Century Gothic" w:eastAsia="Calibri" w:hAnsi="Century Gothic" w:cs="Calibri"/>
              </w:rPr>
              <w:t>r</w:t>
            </w:r>
            <w:r w:rsidRPr="00B637C4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>m</w:t>
            </w:r>
            <w:r w:rsidRPr="00B637C4">
              <w:rPr>
                <w:rFonts w:ascii="Century Gothic" w:eastAsia="Calibri" w:hAnsi="Century Gothic" w:cs="Calibri"/>
              </w:rPr>
              <w:t>a</w:t>
            </w:r>
            <w:r w:rsidRPr="00B637C4">
              <w:rPr>
                <w:rFonts w:ascii="Century Gothic" w:eastAsia="Calibri" w:hAnsi="Century Gothic" w:cs="Calibri"/>
                <w:spacing w:val="-3"/>
              </w:rPr>
              <w:t>r</w:t>
            </w:r>
            <w:r w:rsidRPr="00B637C4">
              <w:rPr>
                <w:rFonts w:ascii="Century Gothic" w:eastAsia="Calibri" w:hAnsi="Century Gothic" w:cs="Calibri"/>
              </w:rPr>
              <w:t>k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e</w:t>
            </w:r>
            <w:r w:rsidRPr="00B637C4">
              <w:rPr>
                <w:rFonts w:ascii="Century Gothic" w:eastAsia="Calibri" w:hAnsi="Century Gothic" w:cs="Calibri"/>
              </w:rPr>
              <w:t>t</w:t>
            </w:r>
            <w:r w:rsidRPr="00B637C4">
              <w:rPr>
                <w:rFonts w:ascii="Century Gothic" w:eastAsia="Calibri" w:hAnsi="Century Gothic" w:cs="Calibri"/>
                <w:spacing w:val="1"/>
              </w:rPr>
              <w:t xml:space="preserve"> v</w:t>
            </w:r>
            <w:r w:rsidRPr="00B637C4">
              <w:rPr>
                <w:rFonts w:ascii="Century Gothic" w:eastAsia="Calibri" w:hAnsi="Century Gothic" w:cs="Calibri"/>
              </w:rPr>
              <w:t>al</w:t>
            </w:r>
            <w:r w:rsidRPr="00B637C4">
              <w:rPr>
                <w:rFonts w:ascii="Century Gothic" w:eastAsia="Calibri" w:hAnsi="Century Gothic" w:cs="Calibri"/>
                <w:spacing w:val="-1"/>
              </w:rPr>
              <w:t>u</w:t>
            </w:r>
            <w:r w:rsidRPr="00B637C4">
              <w:rPr>
                <w:rFonts w:ascii="Century Gothic" w:eastAsia="Calibri" w:hAnsi="Century Gothic" w:cs="Calibri"/>
              </w:rPr>
              <w:t>e and possible uses for the property.</w:t>
            </w:r>
          </w:p>
        </w:tc>
      </w:tr>
      <w:tr w:rsidR="00E30065" w:rsidTr="00330842">
        <w:trPr>
          <w:trHeight w:hRule="exact" w:val="23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E7318A" w:rsidRDefault="00E30065" w:rsidP="00E30065">
            <w:pPr>
              <w:spacing w:after="0" w:line="265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7318A">
              <w:rPr>
                <w:rFonts w:ascii="Century Gothic" w:eastAsia="Calibri" w:hAnsi="Century Gothic" w:cs="Calibri"/>
                <w:b/>
                <w:bCs/>
                <w:position w:val="1"/>
              </w:rPr>
              <w:t>D</w:t>
            </w:r>
            <w:r w:rsidRPr="00E7318A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7318A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7318A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7318A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E7318A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E7318A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7318A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ME</w:t>
            </w:r>
            <w:r w:rsidRPr="00E7318A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065" w:rsidRPr="00E7318A" w:rsidRDefault="00E30065" w:rsidP="00E30065">
            <w:pPr>
              <w:spacing w:after="0" w:line="243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7318A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h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te</w:t>
            </w:r>
            <w:r w:rsidRPr="00E7318A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rese</w:t>
            </w:r>
            <w:r w:rsidRPr="00E7318A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v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gh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to</w:t>
            </w:r>
            <w:r w:rsidRPr="00E7318A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amen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  <w:spacing w:val="-6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revi</w:t>
            </w:r>
            <w:r w:rsidRPr="00E7318A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c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en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f</w:t>
            </w:r>
            <w:r w:rsidRPr="00E7318A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is</w:t>
            </w:r>
            <w:r w:rsidRPr="00E7318A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we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b</w:t>
            </w:r>
            <w:r w:rsidRPr="00E7318A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ite</w:t>
            </w:r>
            <w:r w:rsidRPr="00E7318A">
              <w:rPr>
                <w:rFonts w:ascii="Century Gothic" w:eastAsia="Calibri" w:hAnsi="Century Gothic" w:cs="Calibri"/>
                <w:i/>
                <w:spacing w:val="-5"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>
              <w:rPr>
                <w:rFonts w:ascii="Century Gothic" w:eastAsia="Calibri" w:hAnsi="Century Gothic" w:cs="Calibri"/>
                <w:i/>
                <w:position w:val="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its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sole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</w:rPr>
              <w:t>ti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7318A">
              <w:rPr>
                <w:rFonts w:ascii="Century Gothic" w:eastAsia="Calibri" w:hAnsi="Century Gothic" w:cs="Calibri"/>
                <w:i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nec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ar</w:t>
            </w:r>
            <w:r w:rsidRPr="00E7318A">
              <w:rPr>
                <w:rFonts w:ascii="Century Gothic" w:eastAsia="Calibri" w:hAnsi="Century Gothic" w:cs="Calibri"/>
                <w:i/>
              </w:rPr>
              <w:t>y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uppo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'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>u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in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need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7318A">
              <w:rPr>
                <w:rFonts w:ascii="Century Gothic" w:eastAsia="Calibri" w:hAnsi="Century Gothic" w:cs="Calibri"/>
                <w:i/>
              </w:rPr>
              <w:t xml:space="preserve">d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add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7318A">
              <w:rPr>
                <w:rFonts w:ascii="Century Gothic" w:eastAsia="Calibri" w:hAnsi="Century Gothic" w:cs="Calibri"/>
                <w:i/>
              </w:rPr>
              <w:t>y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E7318A">
              <w:rPr>
                <w:rFonts w:ascii="Century Gothic" w:eastAsia="Calibri" w:hAnsi="Century Gothic" w:cs="Calibri"/>
                <w:i/>
              </w:rPr>
              <w:t>lic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hea</w:t>
            </w:r>
            <w:r w:rsidRPr="00E7318A">
              <w:rPr>
                <w:rFonts w:ascii="Century Gothic" w:eastAsia="Calibri" w:hAnsi="Century Gothic" w:cs="Calibri"/>
                <w:i/>
              </w:rPr>
              <w:t>lth</w:t>
            </w:r>
            <w:r w:rsidRPr="00E7318A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E7318A">
              <w:rPr>
                <w:rFonts w:ascii="Century Gothic" w:eastAsia="Calibri" w:hAnsi="Century Gothic" w:cs="Calibri"/>
                <w:i/>
              </w:rPr>
              <w:t>lic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</w:rPr>
              <w:t>ty</w:t>
            </w:r>
            <w:r w:rsidRPr="00E7318A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conce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.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In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 xml:space="preserve"> 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 xml:space="preserve">f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home</w:t>
            </w:r>
            <w:r w:rsidRPr="00E7318A">
              <w:rPr>
                <w:rFonts w:ascii="Century Gothic" w:eastAsia="Calibri" w:hAnsi="Century Gothic" w:cs="Calibri"/>
                <w:i/>
              </w:rPr>
              <w:t>la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se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cu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</w:rPr>
              <w:t>ity</w:t>
            </w:r>
            <w:r w:rsidRPr="00E7318A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7318A">
              <w:rPr>
                <w:rFonts w:ascii="Century Gothic" w:eastAsia="Calibri" w:hAnsi="Century Gothic" w:cs="Calibri"/>
                <w:i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acc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or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danc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with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Gov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nmen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C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od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ec</w:t>
            </w:r>
            <w:r w:rsidRPr="00E7318A">
              <w:rPr>
                <w:rFonts w:ascii="Century Gothic" w:eastAsia="Calibri" w:hAnsi="Century Gothic" w:cs="Calibri"/>
                <w:i/>
              </w:rPr>
              <w:t>ti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 xml:space="preserve">11011,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</w:rPr>
              <w:t>in</w:t>
            </w:r>
            <w:r w:rsidRPr="00E7318A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da</w:t>
            </w:r>
            <w:r w:rsidRPr="00E7318A">
              <w:rPr>
                <w:rFonts w:ascii="Century Gothic" w:eastAsia="Calibri" w:hAnsi="Century Gothic" w:cs="Calibri"/>
                <w:i/>
              </w:rPr>
              <w:t>ta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is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</w:rPr>
              <w:t>x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E7318A">
              <w:rPr>
                <w:rFonts w:ascii="Century Gothic" w:eastAsia="Calibri" w:hAnsi="Century Gothic" w:cs="Calibri"/>
                <w:i/>
              </w:rPr>
              <w:t>lu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</w:rPr>
              <w:t>.</w:t>
            </w:r>
            <w:r w:rsidRPr="00E7318A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7318A">
              <w:rPr>
                <w:rFonts w:ascii="Century Gothic" w:eastAsia="Calibri" w:hAnsi="Century Gothic" w:cs="Calibri"/>
                <w:i/>
              </w:rPr>
              <w:t>te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E7318A">
              <w:rPr>
                <w:rFonts w:ascii="Century Gothic" w:eastAsia="Calibri" w:hAnsi="Century Gothic" w:cs="Calibri"/>
                <w:i/>
              </w:rPr>
              <w:t>k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</w:rPr>
              <w:t>v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</w:rPr>
              <w:t>y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ff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to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>
              <w:rPr>
                <w:rFonts w:ascii="Century Gothic" w:eastAsia="Calibri" w:hAnsi="Century Gothic" w:cs="Calibri"/>
                <w:i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accu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ac</w:t>
            </w:r>
            <w:r w:rsidRPr="00E7318A">
              <w:rPr>
                <w:rFonts w:ascii="Century Gothic" w:eastAsia="Calibri" w:hAnsi="Century Gothic" w:cs="Calibri"/>
                <w:i/>
              </w:rPr>
              <w:t>y</w:t>
            </w:r>
            <w:r w:rsidRPr="00E7318A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7318A">
              <w:rPr>
                <w:rFonts w:ascii="Century Gothic" w:eastAsia="Calibri" w:hAnsi="Century Gothic" w:cs="Calibri"/>
                <w:i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comp</w:t>
            </w:r>
            <w:r w:rsidRPr="00E7318A">
              <w:rPr>
                <w:rFonts w:ascii="Century Gothic" w:eastAsia="Calibri" w:hAnsi="Century Gothic" w:cs="Calibri"/>
                <w:i/>
              </w:rPr>
              <w:t>le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ene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1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f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E7318A">
              <w:rPr>
                <w:rFonts w:ascii="Century Gothic" w:eastAsia="Calibri" w:hAnsi="Century Gothic" w:cs="Calibri"/>
                <w:i/>
              </w:rPr>
              <w:t>ti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  <w:spacing w:val="-10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p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ed</w:t>
            </w:r>
            <w:r w:rsidRPr="00E7318A">
              <w:rPr>
                <w:rFonts w:ascii="Century Gothic" w:eastAsia="Calibri" w:hAnsi="Century Gothic" w:cs="Calibri"/>
                <w:i/>
              </w:rPr>
              <w:t>,</w:t>
            </w:r>
            <w:r w:rsidRPr="00E7318A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b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7318A">
              <w:rPr>
                <w:rFonts w:ascii="Century Gothic" w:eastAsia="Calibri" w:hAnsi="Century Gothic" w:cs="Calibri"/>
                <w:i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E7318A">
              <w:rPr>
                <w:rFonts w:ascii="Century Gothic" w:eastAsia="Calibri" w:hAnsi="Century Gothic" w:cs="Calibri"/>
                <w:i/>
              </w:rPr>
              <w:t>lai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m</w:t>
            </w:r>
            <w:r w:rsidRPr="00E7318A">
              <w:rPr>
                <w:rFonts w:ascii="Century Gothic" w:eastAsia="Calibri" w:hAnsi="Century Gothic" w:cs="Calibri"/>
                <w:i/>
              </w:rPr>
              <w:t>s lia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E7318A">
              <w:rPr>
                <w:rFonts w:ascii="Century Gothic" w:eastAsia="Calibri" w:hAnsi="Century Gothic" w:cs="Calibri"/>
                <w:i/>
              </w:rPr>
              <w:t>ility</w:t>
            </w:r>
            <w:r w:rsidRPr="00E7318A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om</w:t>
            </w:r>
            <w:r w:rsidRPr="00E7318A">
              <w:rPr>
                <w:rFonts w:ascii="Century Gothic" w:eastAsia="Calibri" w:hAnsi="Century Gothic" w:cs="Calibri"/>
                <w:i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i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on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er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or</w:t>
            </w:r>
            <w:r w:rsidRPr="00E7318A">
              <w:rPr>
                <w:rFonts w:ascii="Century Gothic" w:eastAsia="Calibri" w:hAnsi="Century Gothic" w:cs="Calibri"/>
                <w:i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2"/>
              </w:rPr>
              <w:t>c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7318A">
              <w:rPr>
                <w:rFonts w:ascii="Century Gothic" w:eastAsia="Calibri" w:hAnsi="Century Gothic" w:cs="Calibri"/>
                <w:i/>
              </w:rPr>
              <w:t>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E7318A">
              <w:rPr>
                <w:rFonts w:ascii="Century Gothic" w:eastAsia="Calibri" w:hAnsi="Century Gothic" w:cs="Calibri"/>
                <w:i/>
              </w:rPr>
              <w:t>ts</w:t>
            </w:r>
            <w:r w:rsidRPr="00E7318A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7318A">
              <w:rPr>
                <w:rFonts w:ascii="Century Gothic" w:eastAsia="Calibri" w:hAnsi="Century Gothic" w:cs="Calibri"/>
                <w:i/>
              </w:rPr>
              <w:t>f</w:t>
            </w:r>
            <w:r w:rsidRPr="00E7318A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7318A">
              <w:rPr>
                <w:rFonts w:ascii="Century Gothic" w:eastAsia="Calibri" w:hAnsi="Century Gothic" w:cs="Calibri"/>
                <w:i/>
              </w:rPr>
              <w:t>is</w:t>
            </w:r>
            <w:r w:rsidRPr="00E7318A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7318A">
              <w:rPr>
                <w:rFonts w:ascii="Century Gothic" w:eastAsia="Calibri" w:hAnsi="Century Gothic" w:cs="Calibri"/>
                <w:i/>
              </w:rPr>
              <w:t>we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E7318A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7318A">
              <w:rPr>
                <w:rFonts w:ascii="Century Gothic" w:eastAsia="Calibri" w:hAnsi="Century Gothic" w:cs="Calibri"/>
                <w:i/>
              </w:rPr>
              <w:t>it</w:t>
            </w:r>
            <w:r w:rsidRPr="00E7318A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7318A">
              <w:rPr>
                <w:rFonts w:ascii="Century Gothic" w:eastAsia="Calibri" w:hAnsi="Century Gothic" w:cs="Calibri"/>
                <w:i/>
              </w:rPr>
              <w:t>.</w:t>
            </w:r>
          </w:p>
        </w:tc>
      </w:tr>
    </w:tbl>
    <w:p w:rsidR="002D12EB" w:rsidRDefault="002D12EB">
      <w:pPr>
        <w:spacing w:after="0" w:line="200" w:lineRule="exact"/>
        <w:rPr>
          <w:sz w:val="20"/>
          <w:szCs w:val="20"/>
        </w:rPr>
      </w:pPr>
    </w:p>
    <w:p w:rsidR="002D12EB" w:rsidRDefault="002D12EB">
      <w:pPr>
        <w:spacing w:before="6" w:after="0" w:line="140" w:lineRule="exact"/>
        <w:rPr>
          <w:sz w:val="14"/>
          <w:szCs w:val="14"/>
        </w:rPr>
      </w:pPr>
    </w:p>
    <w:sectPr w:rsidR="002D12EB" w:rsidSect="0041735A">
      <w:type w:val="continuous"/>
      <w:pgSz w:w="12240" w:h="15840"/>
      <w:pgMar w:top="720" w:right="1584" w:bottom="27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EB"/>
    <w:rsid w:val="00051F68"/>
    <w:rsid w:val="00075F84"/>
    <w:rsid w:val="000A3D48"/>
    <w:rsid w:val="001342F9"/>
    <w:rsid w:val="002462ED"/>
    <w:rsid w:val="002C104D"/>
    <w:rsid w:val="002C73E3"/>
    <w:rsid w:val="002D12EB"/>
    <w:rsid w:val="003107BD"/>
    <w:rsid w:val="00330842"/>
    <w:rsid w:val="003F667B"/>
    <w:rsid w:val="004121AD"/>
    <w:rsid w:val="0041735A"/>
    <w:rsid w:val="00435E6D"/>
    <w:rsid w:val="004744D7"/>
    <w:rsid w:val="004D082F"/>
    <w:rsid w:val="00555B5A"/>
    <w:rsid w:val="00600DCA"/>
    <w:rsid w:val="00612A0F"/>
    <w:rsid w:val="006978D3"/>
    <w:rsid w:val="006B4DE4"/>
    <w:rsid w:val="006D2B0A"/>
    <w:rsid w:val="006F341E"/>
    <w:rsid w:val="007E0CC5"/>
    <w:rsid w:val="008127E6"/>
    <w:rsid w:val="00830A6A"/>
    <w:rsid w:val="00834BF1"/>
    <w:rsid w:val="008E483F"/>
    <w:rsid w:val="00A25D7D"/>
    <w:rsid w:val="00A265D0"/>
    <w:rsid w:val="00AD41E2"/>
    <w:rsid w:val="00B241D2"/>
    <w:rsid w:val="00B637C4"/>
    <w:rsid w:val="00BF6154"/>
    <w:rsid w:val="00C426D5"/>
    <w:rsid w:val="00C46548"/>
    <w:rsid w:val="00DB7A87"/>
    <w:rsid w:val="00E04581"/>
    <w:rsid w:val="00E30065"/>
    <w:rsid w:val="00E430EA"/>
    <w:rsid w:val="00E60B63"/>
    <w:rsid w:val="00E7318A"/>
    <w:rsid w:val="00E9460C"/>
    <w:rsid w:val="00EA4B75"/>
    <w:rsid w:val="00EB2D46"/>
    <w:rsid w:val="00F52DD3"/>
    <w:rsid w:val="00F61DAE"/>
    <w:rsid w:val="00FB11D1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684C8-6D8F-4D11-9649-B937210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7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300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.Todd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SURPLUS PROPERTY SUMMARY SHEET</vt:lpstr>
    </vt:vector>
  </TitlesOfParts>
  <Company>Department of General Services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PROPERTY SUMMARY SHEET</dc:title>
  <dc:creator>kpatche</dc:creator>
  <cp:lastModifiedBy>Torres, Marissa@DGS</cp:lastModifiedBy>
  <cp:revision>30</cp:revision>
  <cp:lastPrinted>2019-06-17T21:47:00Z</cp:lastPrinted>
  <dcterms:created xsi:type="dcterms:W3CDTF">2019-06-10T22:01:00Z</dcterms:created>
  <dcterms:modified xsi:type="dcterms:W3CDTF">2020-07-16T14:55:00Z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LastSaved">
    <vt:filetime>2014-01-09T00:00:00Z</vt:filetime>
  </property>
</Properties>
</file>