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39415D8" w:rsidR="00E67FA5" w:rsidRPr="00561403" w:rsidRDefault="00E67FA5" w:rsidP="00E67FA5">
      <w:pPr>
        <w:pStyle w:val="Heading1"/>
      </w:pPr>
      <w:r w:rsidRPr="00561403">
        <w:t>COMMISSION ACTION MATRIX</w:t>
      </w:r>
      <w:r w:rsidR="00D44EB6">
        <w:t xml:space="preserve"> - GREEN</w:t>
      </w:r>
      <w:r w:rsidRPr="00561403">
        <w:br/>
      </w:r>
      <w:r w:rsidR="0074158A">
        <w:t>accessibility</w:t>
      </w:r>
      <w:r w:rsidRPr="00561403">
        <w:t xml:space="preserve"> (</w:t>
      </w:r>
      <w:r w:rsidR="0074158A">
        <w:t>access</w:t>
      </w:r>
      <w:r w:rsidRPr="00561403">
        <w:t xml:space="preserve">) CODE ADVISORY COMMITTEE </w:t>
      </w:r>
    </w:p>
    <w:p w14:paraId="28EDE231" w14:textId="551F8492" w:rsidR="00E67FA5" w:rsidRDefault="0074158A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>
        <w:t>housing and community development (HCD</w:t>
      </w:r>
      <w:r w:rsidR="00511696">
        <w:t xml:space="preserve"> </w:t>
      </w:r>
      <w:r>
        <w:t>1</w:t>
      </w:r>
      <w:r w:rsidR="00511696">
        <w:t>-</w:t>
      </w:r>
      <w:r>
        <w:t>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82000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FEF7E8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24580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1230C95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74158A">
        <w:rPr>
          <w:noProof/>
        </w:rPr>
        <w:t>10 means of egress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4158A">
        <w:rPr>
          <w:noProof/>
        </w:rPr>
        <w:t>1009.2 continuity and components</w:t>
      </w:r>
    </w:p>
    <w:p w14:paraId="193FE7A9" w14:textId="40278925" w:rsidR="00FB3CA6" w:rsidRDefault="0074158A" w:rsidP="00602858">
      <w:r>
        <w:t>HCD-1AC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96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099E203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4158A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068F99AE" w:rsidR="00FB3CA6" w:rsidRDefault="0074158A" w:rsidP="0074158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571FB401" w:rsidR="00FB3CA6" w:rsidRPr="00A33CBF" w:rsidRDefault="0074158A" w:rsidP="00DB4C62">
            <w:pPr>
              <w:spacing w:after="0"/>
            </w:pPr>
            <w:r>
              <w:t>1009.2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81D5DE" w:rsidR="00FB3CA6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382E03B" w:rsidR="00FB3CA6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34C552F6" w:rsidR="00FB3CA6" w:rsidRPr="006E593B" w:rsidRDefault="00771F1B" w:rsidP="00DB4C62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>: N</w:t>
            </w:r>
            <w:r w:rsidR="00316F7B">
              <w:t>u</w:t>
            </w:r>
            <w:r>
              <w:t>byaan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0778E209" w:rsidR="00FB3CA6" w:rsidRDefault="00373206" w:rsidP="00DB4C62">
            <w:pPr>
              <w:spacing w:after="0"/>
            </w:pPr>
            <w:r>
              <w:t>Propose editorial modification to replace the referenced section with new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218E4D58" w:rsidR="00FB3CA6" w:rsidRPr="001E3316" w:rsidRDefault="00FB3CA6" w:rsidP="00DB4C62">
            <w:pPr>
              <w:spacing w:after="0"/>
            </w:pPr>
          </w:p>
        </w:tc>
      </w:tr>
    </w:tbl>
    <w:p w14:paraId="21D4EAC3" w14:textId="55F6C6DE" w:rsidR="00FB3CA6" w:rsidRDefault="00FB3CA6" w:rsidP="00FB3CA6">
      <w:pPr>
        <w:rPr>
          <w:rFonts w:cs="Arial"/>
          <w:b/>
          <w:szCs w:val="20"/>
        </w:rPr>
      </w:pPr>
    </w:p>
    <w:p w14:paraId="3D635C26" w14:textId="75CF3B47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373206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73206">
        <w:rPr>
          <w:noProof/>
        </w:rPr>
        <w:t>1010.1.1 size of doors</w:t>
      </w:r>
    </w:p>
    <w:p w14:paraId="27D3013D" w14:textId="47C52470" w:rsidR="0074158A" w:rsidRDefault="003732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74158A" w:rsidRPr="001E3316" w14:paraId="3FC7F185" w14:textId="77777777" w:rsidTr="00373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4E3360F" w14:textId="48F0C742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7B9DC06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6DEC13C6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F8EA4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3CFD8DC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7BF3B00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4748FD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42741650" w14:textId="77777777" w:rsidTr="00373206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4894C76" w14:textId="48D7ABD6" w:rsidR="0074158A" w:rsidRDefault="00373206" w:rsidP="003732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01/22-2-1</w:t>
            </w:r>
          </w:p>
        </w:tc>
        <w:tc>
          <w:tcPr>
            <w:tcW w:w="1188" w:type="dxa"/>
            <w:shd w:val="clear" w:color="auto" w:fill="FFFFFF" w:themeFill="background1"/>
          </w:tcPr>
          <w:p w14:paraId="1A20B417" w14:textId="77777777" w:rsidR="0074158A" w:rsidRDefault="00373206" w:rsidP="00F90F03">
            <w:pPr>
              <w:spacing w:after="0"/>
            </w:pPr>
            <w:r>
              <w:t>1010.1.1</w:t>
            </w:r>
          </w:p>
          <w:p w14:paraId="52474034" w14:textId="36931C51" w:rsidR="00373206" w:rsidRPr="00A33CBF" w:rsidRDefault="00373206" w:rsidP="00F90F03">
            <w:pPr>
              <w:spacing w:after="0"/>
            </w:pPr>
            <w:r>
              <w:t>Exception 10</w:t>
            </w:r>
          </w:p>
        </w:tc>
        <w:tc>
          <w:tcPr>
            <w:tcW w:w="1116" w:type="dxa"/>
            <w:shd w:val="clear" w:color="auto" w:fill="FFFFFF" w:themeFill="background1"/>
          </w:tcPr>
          <w:p w14:paraId="1276F61E" w14:textId="111F218B" w:rsidR="0074158A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CC8D99" w14:textId="0EAB01AF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612955" w14:textId="240E2ABC" w:rsidR="0074158A" w:rsidRPr="006E593B" w:rsidRDefault="00771F1B" w:rsidP="00F90F03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>: N</w:t>
            </w:r>
            <w:r w:rsidR="00316F7B">
              <w:t>u</w:t>
            </w:r>
            <w:r>
              <w:t>byaan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C7B7A5E" w14:textId="79CDB63C" w:rsidR="0074158A" w:rsidRDefault="00373206" w:rsidP="00F90F03">
            <w:pPr>
              <w:spacing w:after="0"/>
            </w:pPr>
            <w:r>
              <w:t>Propose modification to repeal a 2019 amendment no longer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255D9" w14:textId="62F9BB2B" w:rsidR="0074158A" w:rsidRPr="001E3316" w:rsidRDefault="0074158A" w:rsidP="00F90F03">
            <w:pPr>
              <w:spacing w:after="0"/>
            </w:pPr>
          </w:p>
        </w:tc>
      </w:tr>
    </w:tbl>
    <w:p w14:paraId="1F0DF88A" w14:textId="77777777" w:rsidR="002A5C9D" w:rsidRDefault="002A5C9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E8AED6E" w14:textId="01CBBBA5" w:rsidR="0074158A" w:rsidRPr="00AD67B3" w:rsidRDefault="0074158A" w:rsidP="0074158A">
      <w:pPr>
        <w:pStyle w:val="Heading3"/>
        <w:rPr>
          <w:noProof/>
        </w:rPr>
      </w:pPr>
      <w:r w:rsidRPr="00AD67B3">
        <w:lastRenderedPageBreak/>
        <w:t xml:space="preserve">Chapter </w:t>
      </w:r>
      <w:r w:rsidR="00373206">
        <w:rPr>
          <w:noProof/>
        </w:rPr>
        <w:t>11A Housing accessibility</w:t>
      </w:r>
      <w:r w:rsidR="00E62905">
        <w:rPr>
          <w:noProof/>
        </w:rPr>
        <w:t>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373206">
        <w:rPr>
          <w:noProof/>
        </w:rPr>
        <w:t xml:space="preserve">1118A.1 </w:t>
      </w:r>
      <w:r w:rsidR="002A5C9D">
        <w:rPr>
          <w:noProof/>
        </w:rPr>
        <w:t>general</w:t>
      </w:r>
    </w:p>
    <w:p w14:paraId="72C36F52" w14:textId="0F7D89BC" w:rsidR="0074158A" w:rsidRDefault="002A5C9D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74158A" w:rsidRPr="001E3316" w14:paraId="7E575408" w14:textId="77777777" w:rsidTr="00F90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29F3D" w14:textId="510167CA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F3CA2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9E9EE5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428C8A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C16395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BA282B6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7D84AB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072C28FF" w14:textId="77777777" w:rsidTr="00F90F0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73FB4C8" w14:textId="5519E1EA" w:rsidR="0074158A" w:rsidRDefault="002A5C9D" w:rsidP="002A5C9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762DA" w14:textId="06C45A93" w:rsidR="0074158A" w:rsidRPr="002A5C9D" w:rsidRDefault="002A5C9D" w:rsidP="00F90F03">
            <w:pPr>
              <w:spacing w:after="0"/>
              <w:rPr>
                <w:i/>
                <w:iCs/>
              </w:rPr>
            </w:pPr>
            <w:r w:rsidRPr="002A5C9D">
              <w:rPr>
                <w:i/>
                <w:iCs/>
              </w:rPr>
              <w:t>1118A.1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50682B52" w14:textId="52974C69" w:rsidR="0074158A" w:rsidRPr="001E3316" w:rsidRDefault="007912C7" w:rsidP="007912C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52D8BB" w14:textId="2F94E585" w:rsidR="0074158A" w:rsidRPr="001E3316" w:rsidRDefault="007912C7" w:rsidP="007912C7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516602" w14:textId="27607685" w:rsidR="0074158A" w:rsidRPr="006E593B" w:rsidRDefault="00771F1B" w:rsidP="00F90F03">
            <w:pPr>
              <w:spacing w:after="0"/>
            </w:pPr>
            <w:r w:rsidRPr="00771F1B">
              <w:rPr>
                <w:b/>
                <w:bCs/>
              </w:rPr>
              <w:t>45-Day Public Comment</w:t>
            </w:r>
            <w:r>
              <w:t>: N</w:t>
            </w:r>
            <w:r w:rsidR="00316F7B">
              <w:t>u</w:t>
            </w:r>
            <w:r>
              <w:t>byaan Scott, Dara Schur -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DC34007" w14:textId="495F9226" w:rsidR="0074158A" w:rsidRDefault="002A5C9D" w:rsidP="00F90F03">
            <w:pPr>
              <w:spacing w:after="0"/>
            </w:pPr>
            <w:r>
              <w:t>Propose modification to repeal reference to specific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7C3C90" w14:textId="3131EA64" w:rsidR="0074158A" w:rsidRPr="001E3316" w:rsidRDefault="0074158A" w:rsidP="00F90F03">
            <w:pPr>
              <w:spacing w:after="0"/>
            </w:pPr>
          </w:p>
        </w:tc>
      </w:tr>
    </w:tbl>
    <w:p w14:paraId="6A4A46CC" w14:textId="0E79F552" w:rsidR="0074158A" w:rsidRDefault="0074158A" w:rsidP="00FB3CA6">
      <w:pPr>
        <w:rPr>
          <w:rFonts w:cs="Arial"/>
          <w:b/>
          <w:szCs w:val="20"/>
        </w:rPr>
      </w:pPr>
    </w:p>
    <w:sectPr w:rsidR="0074158A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531132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87EFC">
      <w:rPr>
        <w:rFonts w:cs="Arial"/>
      </w:rPr>
      <w:t>June 2, 2023</w:t>
    </w:r>
  </w:p>
  <w:p w14:paraId="1802EBAA" w14:textId="5FAD460E" w:rsidR="00EA4D4E" w:rsidRPr="00207E89" w:rsidRDefault="008808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511696">
      <w:rPr>
        <w:rFonts w:cs="Arial"/>
      </w:rPr>
      <w:t xml:space="preserve"> </w:t>
    </w:r>
    <w:r>
      <w:rPr>
        <w:rFonts w:cs="Arial"/>
      </w:rPr>
      <w:t>1</w:t>
    </w:r>
    <w:r w:rsidR="00511696">
      <w:rPr>
        <w:rFonts w:cs="Arial"/>
      </w:rPr>
      <w:t>-</w:t>
    </w:r>
    <w:r>
      <w:rPr>
        <w:rFonts w:cs="Arial"/>
      </w:rPr>
      <w:t>AC-01/22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D44EB6">
      <w:rPr>
        <w:rFonts w:cs="Arial"/>
      </w:rPr>
      <w:t xml:space="preserve"> - GREEN</w:t>
    </w:r>
    <w:r w:rsidR="00EA4D4E" w:rsidRPr="00207E89">
      <w:rPr>
        <w:rFonts w:cs="Arial"/>
      </w:rPr>
      <w:t xml:space="preserve"> </w:t>
    </w:r>
  </w:p>
  <w:p w14:paraId="43178E55" w14:textId="4A9DBE22" w:rsidR="00EA4D4E" w:rsidRPr="00207E89" w:rsidRDefault="008808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43A1B"/>
    <w:rsid w:val="00063C1B"/>
    <w:rsid w:val="0016159A"/>
    <w:rsid w:val="001F04EA"/>
    <w:rsid w:val="00207E89"/>
    <w:rsid w:val="00234734"/>
    <w:rsid w:val="002A5C9D"/>
    <w:rsid w:val="00316F7B"/>
    <w:rsid w:val="00342005"/>
    <w:rsid w:val="00355263"/>
    <w:rsid w:val="00373206"/>
    <w:rsid w:val="003E19BB"/>
    <w:rsid w:val="005107D5"/>
    <w:rsid w:val="00511696"/>
    <w:rsid w:val="005714E3"/>
    <w:rsid w:val="00595B4C"/>
    <w:rsid w:val="005E44F6"/>
    <w:rsid w:val="00602858"/>
    <w:rsid w:val="006C5969"/>
    <w:rsid w:val="00714133"/>
    <w:rsid w:val="00715553"/>
    <w:rsid w:val="0074158A"/>
    <w:rsid w:val="00752706"/>
    <w:rsid w:val="00771F1B"/>
    <w:rsid w:val="007912C7"/>
    <w:rsid w:val="007D5086"/>
    <w:rsid w:val="00843EE8"/>
    <w:rsid w:val="00867C04"/>
    <w:rsid w:val="008732B2"/>
    <w:rsid w:val="00876DB7"/>
    <w:rsid w:val="00880840"/>
    <w:rsid w:val="008F2B9E"/>
    <w:rsid w:val="00963D96"/>
    <w:rsid w:val="009876FC"/>
    <w:rsid w:val="009D3118"/>
    <w:rsid w:val="00A31878"/>
    <w:rsid w:val="00A52A73"/>
    <w:rsid w:val="00AF03E0"/>
    <w:rsid w:val="00B024FD"/>
    <w:rsid w:val="00B06CC0"/>
    <w:rsid w:val="00B93AF9"/>
    <w:rsid w:val="00BD6C6A"/>
    <w:rsid w:val="00BF38E9"/>
    <w:rsid w:val="00D24580"/>
    <w:rsid w:val="00D44EB6"/>
    <w:rsid w:val="00D86E67"/>
    <w:rsid w:val="00DB4C62"/>
    <w:rsid w:val="00DF33F2"/>
    <w:rsid w:val="00E15B76"/>
    <w:rsid w:val="00E42E3A"/>
    <w:rsid w:val="00E62905"/>
    <w:rsid w:val="00E67FA5"/>
    <w:rsid w:val="00EA4D4E"/>
    <w:rsid w:val="00F657A0"/>
    <w:rsid w:val="00F87EFC"/>
    <w:rsid w:val="00FB3CA6"/>
    <w:rsid w:val="00FC7F3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E6290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1838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HCD-1AC-01-22-CAM-PT2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HCD-1AC-01-22-CAM-PT2-GREEN</dc:title>
  <dc:subject/>
  <dc:creator>Brauzman, Irina@DGS</dc:creator>
  <cp:keywords/>
  <dc:description/>
  <cp:lastModifiedBy>Maynard, Beth@DGS</cp:lastModifiedBy>
  <cp:revision>6</cp:revision>
  <dcterms:created xsi:type="dcterms:W3CDTF">2023-06-02T16:34:00Z</dcterms:created>
  <dcterms:modified xsi:type="dcterms:W3CDTF">2023-06-06T21:49:00Z</dcterms:modified>
</cp:coreProperties>
</file>